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362"/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730"/>
        <w:gridCol w:w="1030"/>
        <w:gridCol w:w="2351"/>
        <w:gridCol w:w="851"/>
        <w:gridCol w:w="993"/>
        <w:gridCol w:w="1559"/>
        <w:gridCol w:w="1203"/>
      </w:tblGrid>
      <w:tr w:rsidR="00326001" w:rsidRPr="001E1AE9" w:rsidTr="00326001">
        <w:trPr>
          <w:trHeight w:val="5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1E1AE9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1AE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nr.7 [POWRÓT] Stawki-Słońsk Dolny- Wołuszewo- Otłoczyn- Nowy Ciechocinek- Odolion-Stawki</w:t>
            </w:r>
          </w:p>
        </w:tc>
      </w:tr>
      <w:tr w:rsidR="00326001" w:rsidRPr="00A83B0B" w:rsidTr="00A83B0B">
        <w:trPr>
          <w:trHeight w:val="30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12 1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9 1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26001" w:rsidRPr="00A83B0B" w:rsidTr="00A83B0B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2 3 S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1 3 5 S 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26001" w:rsidRPr="00A83B0B" w:rsidTr="00A83B0B">
        <w:trPr>
          <w:trHeight w:val="300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narastająco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326001" w:rsidRPr="00A83B0B" w:rsidRDefault="00326001" w:rsidP="001E1A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3260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A83B0B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 – Szkoła (za parkingiem)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A83B0B" w:rsidP="00A83B0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Odolion I Wieś W05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13:32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15:01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6,64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8,54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A83B0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22,13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1,94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10,48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P03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15:23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DP2601C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12,01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 Wieś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13:57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15:26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DP2601C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12,67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Szlak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Bursztynowy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15:29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13,15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Brzozowa 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15:31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1,00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14,15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Szlak Bursztynowy 31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przedszkole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14:05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15:34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2,67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16,82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Toruńska 6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Stacja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6,09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22,91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A83B0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proofErr w:type="spellEnd"/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14:21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15:50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36,54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6,31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29,22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Dolny </w:t>
            </w: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14:32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34,41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0,41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29,63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A83B0B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Słońsk Dolny </w:t>
            </w:r>
            <w:r w:rsidR="00326001"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(dz. nr 150/3)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14:34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29,81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A83B0B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 24A</w:t>
            </w:r>
            <w:r w:rsidR="00326001"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="00326001"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Muzeum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14:36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30,74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A83B0B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="00326001"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łońsk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Dolny </w:t>
            </w:r>
            <w:r w:rsidR="00326001"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14:39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16:08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30,9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A83B0B" w:rsidP="00A83B0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 39 (p</w:t>
            </w:r>
            <w:r w:rsidR="00326001"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rzepompownia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14:43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16:12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326001" w:rsidRPr="00A83B0B" w:rsidTr="00A83B0B">
        <w:trPr>
          <w:trHeight w:val="285"/>
        </w:trPr>
        <w:tc>
          <w:tcPr>
            <w:tcW w:w="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9,17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40,07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Stawki</w:t>
            </w:r>
            <w:r w:rsid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 Szkoła (za parkingiem)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14:57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16:26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001" w:rsidRPr="00A83B0B" w:rsidRDefault="00326001" w:rsidP="001E1A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 39,30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001" w:rsidRPr="00A83B0B" w:rsidRDefault="00326001" w:rsidP="003260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83B0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</w:tbl>
    <w:p w:rsidR="001E1AE9" w:rsidRPr="00A83B0B" w:rsidRDefault="001E1AE9" w:rsidP="001E1AE9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Nazwa linii: Stawki-Stawki przez Słońsk Dolny, Otłoczyn</w:t>
      </w:r>
    </w:p>
    <w:p w:rsidR="001E1AE9" w:rsidRPr="00A83B0B" w:rsidRDefault="001E1AE9" w:rsidP="001E1AE9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Oznaczenie linii komunikacyjnej: R</w:t>
      </w:r>
    </w:p>
    <w:p w:rsidR="00651546" w:rsidRPr="00A83B0B" w:rsidRDefault="00651546">
      <w:pPr>
        <w:rPr>
          <w:rFonts w:cstheme="minorHAnsi"/>
          <w:sz w:val="18"/>
          <w:szCs w:val="18"/>
        </w:rPr>
      </w:pPr>
    </w:p>
    <w:p w:rsidR="001E1AE9" w:rsidRPr="00A83B0B" w:rsidRDefault="001E1AE9" w:rsidP="001E1AE9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Liczba pojazdów niezbędnych do wykonywania codziennych przewozów: 1</w:t>
      </w:r>
    </w:p>
    <w:p w:rsidR="001E1AE9" w:rsidRPr="00A83B0B" w:rsidRDefault="001E1AE9" w:rsidP="00EE5B1D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Osoba zarządzająca transportem: Agnieszka Stępkowska</w:t>
      </w:r>
    </w:p>
    <w:p w:rsidR="00EE5B1D" w:rsidRPr="00A83B0B" w:rsidRDefault="00EE5B1D" w:rsidP="00EE5B1D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Legenda:</w:t>
      </w:r>
    </w:p>
    <w:p w:rsidR="00EE5B1D" w:rsidRPr="00A83B0B" w:rsidRDefault="00EE5B1D" w:rsidP="00EE5B1D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1 –kursuje w poniedziałki</w:t>
      </w:r>
    </w:p>
    <w:p w:rsidR="00EE5B1D" w:rsidRPr="00A83B0B" w:rsidRDefault="00EE5B1D" w:rsidP="00EE5B1D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2- kursuje we wtorki</w:t>
      </w:r>
    </w:p>
    <w:p w:rsidR="00EE5B1D" w:rsidRPr="00A83B0B" w:rsidRDefault="00EE5B1D" w:rsidP="00EE5B1D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3- kursuje w środy</w:t>
      </w:r>
    </w:p>
    <w:p w:rsidR="00EE5B1D" w:rsidRPr="00A83B0B" w:rsidRDefault="00EE5B1D" w:rsidP="00EE5B1D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5- kursuje w piątki</w:t>
      </w:r>
    </w:p>
    <w:p w:rsidR="00EE5B1D" w:rsidRPr="00A83B0B" w:rsidRDefault="00EE5B1D" w:rsidP="00EE5B1D">
      <w:pPr>
        <w:rPr>
          <w:rFonts w:cstheme="minorHAnsi"/>
          <w:sz w:val="18"/>
          <w:szCs w:val="18"/>
        </w:rPr>
      </w:pPr>
      <w:r w:rsidRPr="00A83B0B">
        <w:rPr>
          <w:rFonts w:cstheme="minorHAnsi"/>
          <w:sz w:val="18"/>
          <w:szCs w:val="18"/>
        </w:rPr>
        <w:t>S- kursuje w dni nauki szkolnej</w:t>
      </w:r>
    </w:p>
    <w:p w:rsidR="00EE5B1D" w:rsidRPr="00A83B0B" w:rsidRDefault="00EE5B1D">
      <w:pPr>
        <w:rPr>
          <w:rFonts w:cstheme="minorHAnsi"/>
          <w:sz w:val="18"/>
          <w:szCs w:val="18"/>
        </w:rPr>
      </w:pPr>
    </w:p>
    <w:sectPr w:rsidR="00EE5B1D" w:rsidRPr="00A83B0B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63" w:rsidRDefault="00FF0863" w:rsidP="001E1AE9">
      <w:pPr>
        <w:spacing w:after="0" w:line="240" w:lineRule="auto"/>
      </w:pPr>
      <w:r>
        <w:separator/>
      </w:r>
    </w:p>
  </w:endnote>
  <w:endnote w:type="continuationSeparator" w:id="0">
    <w:p w:rsidR="00FF0863" w:rsidRDefault="00FF0863" w:rsidP="001E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63" w:rsidRDefault="00FF0863" w:rsidP="001E1AE9">
      <w:pPr>
        <w:spacing w:after="0" w:line="240" w:lineRule="auto"/>
      </w:pPr>
      <w:r>
        <w:separator/>
      </w:r>
    </w:p>
  </w:footnote>
  <w:footnote w:type="continuationSeparator" w:id="0">
    <w:p w:rsidR="00FF0863" w:rsidRDefault="00FF0863" w:rsidP="001E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E9" w:rsidRPr="00DB14B4" w:rsidRDefault="00771690" w:rsidP="001E1AE9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Rozkład ważny od 02</w:t>
    </w:r>
    <w:r w:rsidR="001E1AE9">
      <w:rPr>
        <w:sz w:val="18"/>
        <w:szCs w:val="18"/>
      </w:rPr>
      <w:t>.01.2023 do 31.12.2023</w:t>
    </w:r>
  </w:p>
  <w:p w:rsidR="001E1AE9" w:rsidRDefault="001E1AE9" w:rsidP="001E1AE9">
    <w:pPr>
      <w:pStyle w:val="Nagwek"/>
    </w:pPr>
  </w:p>
  <w:p w:rsidR="001E1AE9" w:rsidRDefault="001E1AE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113"/>
    <w:rsid w:val="00005D34"/>
    <w:rsid w:val="001E1AE9"/>
    <w:rsid w:val="002A2F3D"/>
    <w:rsid w:val="00326001"/>
    <w:rsid w:val="00370113"/>
    <w:rsid w:val="003F6AD7"/>
    <w:rsid w:val="00491D76"/>
    <w:rsid w:val="00560320"/>
    <w:rsid w:val="00651546"/>
    <w:rsid w:val="00771690"/>
    <w:rsid w:val="008D4C48"/>
    <w:rsid w:val="008E5243"/>
    <w:rsid w:val="00A83B0B"/>
    <w:rsid w:val="00B12C60"/>
    <w:rsid w:val="00B653C2"/>
    <w:rsid w:val="00C04B35"/>
    <w:rsid w:val="00C12A3B"/>
    <w:rsid w:val="00D43D44"/>
    <w:rsid w:val="00DA740A"/>
    <w:rsid w:val="00E35149"/>
    <w:rsid w:val="00E57F03"/>
    <w:rsid w:val="00E97603"/>
    <w:rsid w:val="00EE5B1D"/>
    <w:rsid w:val="00F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1AE9"/>
  </w:style>
  <w:style w:type="paragraph" w:styleId="Stopka">
    <w:name w:val="footer"/>
    <w:basedOn w:val="Normalny"/>
    <w:link w:val="StopkaZnak"/>
    <w:uiPriority w:val="99"/>
    <w:semiHidden/>
    <w:unhideWhenUsed/>
    <w:rsid w:val="001E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11</cp:revision>
  <dcterms:created xsi:type="dcterms:W3CDTF">2022-11-04T07:01:00Z</dcterms:created>
  <dcterms:modified xsi:type="dcterms:W3CDTF">2023-01-09T08:38:00Z</dcterms:modified>
</cp:coreProperties>
</file>